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349" w:rsidRPr="00A52349" w:rsidRDefault="00A52349" w:rsidP="00A5234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523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ПАМЯ</w:t>
      </w:r>
      <w:bookmarkStart w:id="0" w:name="_GoBack"/>
      <w:bookmarkEnd w:id="0"/>
      <w:r w:rsidRPr="00A523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ТКА</w:t>
      </w:r>
    </w:p>
    <w:p w:rsidR="00A52349" w:rsidRPr="00A52349" w:rsidRDefault="00A52349" w:rsidP="00A5234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523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по предоставлению в электронном виде государственной услуги</w:t>
      </w:r>
    </w:p>
    <w:p w:rsidR="00A52349" w:rsidRPr="00A52349" w:rsidRDefault="00A52349" w:rsidP="00A5234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523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«</w:t>
      </w:r>
      <w:r w:rsidR="00632824">
        <w:rPr>
          <w:rFonts w:ascii="Times New Roman" w:hAnsi="Times New Roman" w:cs="Times New Roman"/>
          <w:b/>
          <w:sz w:val="28"/>
          <w:szCs w:val="28"/>
        </w:rPr>
        <w:t>ВЫДАЧА КОПИЙ АРХИВНЫХ ДОКУМЕНТОВ, ПОДТВЕРЖДАЮЩИХ ПРАВО НА ВЛАДЕНИЕ ЗЕМЛЕЙ</w:t>
      </w:r>
      <w:r w:rsidRPr="00A523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» </w:t>
      </w:r>
    </w:p>
    <w:p w:rsidR="00A52349" w:rsidRPr="002D72BF" w:rsidRDefault="00A52349" w:rsidP="00A52349">
      <w:pPr>
        <w:tabs>
          <w:tab w:val="left" w:pos="7785"/>
        </w:tabs>
        <w:spacing w:line="240" w:lineRule="auto"/>
        <w:ind w:left="72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ab/>
      </w:r>
    </w:p>
    <w:p w:rsidR="00A52349" w:rsidRPr="0002632D" w:rsidRDefault="00A52349" w:rsidP="00A52349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Войдите на сайт </w:t>
      </w:r>
      <w:r w:rsidRPr="00A52349">
        <w:rPr>
          <w:rFonts w:ascii="Times New Roman" w:hAnsi="Times New Roman"/>
          <w:b/>
          <w:noProof/>
          <w:sz w:val="28"/>
          <w:szCs w:val="28"/>
          <w:lang w:eastAsia="ru-RU"/>
        </w:rPr>
        <w:t>«Портал Воронежской области»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hyperlink r:id="rId5" w:history="1">
        <w:r w:rsidRPr="00A52349">
          <w:rPr>
            <w:rStyle w:val="a6"/>
            <w:rFonts w:ascii="Times New Roman" w:hAnsi="Times New Roman"/>
            <w:noProof/>
            <w:sz w:val="28"/>
            <w:szCs w:val="28"/>
            <w:lang w:eastAsia="ru-RU"/>
          </w:rPr>
          <w:t>https://www.govvrn.ru/</w:t>
        </w:r>
      </w:hyperlink>
      <w:r w:rsidR="002A6487">
        <w:t>.</w:t>
      </w:r>
    </w:p>
    <w:p w:rsidR="0002632D" w:rsidRPr="0002632D" w:rsidRDefault="0002632D" w:rsidP="0002632D">
      <w:pPr>
        <w:pStyle w:val="a3"/>
        <w:rPr>
          <w:rFonts w:ascii="Times New Roman" w:hAnsi="Times New Roman" w:cs="Times New Roman"/>
          <w:b/>
        </w:rPr>
      </w:pPr>
    </w:p>
    <w:p w:rsidR="0002632D" w:rsidRDefault="0002632D" w:rsidP="0002632D">
      <w:pPr>
        <w:pStyle w:val="a3"/>
        <w:ind w:hanging="436"/>
        <w:rPr>
          <w:rFonts w:ascii="Times New Roman" w:hAnsi="Times New Roman" w:cs="Times New Roman"/>
          <w:b/>
        </w:rPr>
      </w:pPr>
      <w:r w:rsidRPr="0002632D">
        <w:rPr>
          <w:noProof/>
          <w:lang w:eastAsia="ru-RU"/>
        </w:rPr>
        <w:drawing>
          <wp:inline distT="0" distB="0" distL="0" distR="0">
            <wp:extent cx="5818480" cy="313044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2409" b="3891"/>
                    <a:stretch/>
                  </pic:blipFill>
                  <pic:spPr bwMode="auto">
                    <a:xfrm>
                      <a:off x="0" y="0"/>
                      <a:ext cx="5819504" cy="31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32D" w:rsidRDefault="0002632D" w:rsidP="0002632D">
      <w:pPr>
        <w:pStyle w:val="a3"/>
        <w:ind w:hanging="436"/>
        <w:rPr>
          <w:rFonts w:ascii="Times New Roman" w:hAnsi="Times New Roman" w:cs="Times New Roman"/>
          <w:b/>
        </w:rPr>
      </w:pPr>
    </w:p>
    <w:p w:rsidR="0002632D" w:rsidRPr="0002632D" w:rsidRDefault="0002632D" w:rsidP="0002632D">
      <w:pPr>
        <w:pStyle w:val="a3"/>
        <w:ind w:hanging="436"/>
        <w:rPr>
          <w:rFonts w:ascii="Times New Roman" w:hAnsi="Times New Roman" w:cs="Times New Roman"/>
          <w:b/>
        </w:rPr>
      </w:pPr>
    </w:p>
    <w:p w:rsidR="002A6487" w:rsidRPr="00A52349" w:rsidRDefault="002A6487" w:rsidP="0002632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A52349">
        <w:rPr>
          <w:rFonts w:ascii="Times New Roman" w:hAnsi="Times New Roman"/>
          <w:noProof/>
          <w:sz w:val="28"/>
          <w:szCs w:val="28"/>
          <w:lang w:eastAsia="ru-RU"/>
        </w:rPr>
        <w:t>Выберите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раздел </w:t>
      </w:r>
      <w:r w:rsidRPr="002A6487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  <w:r w:rsidRPr="002A6487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C660B6" w:rsidRDefault="00BD73EC" w:rsidP="00ED4B02">
      <w:pPr>
        <w:ind w:firstLine="284"/>
      </w:pPr>
      <w:r>
        <w:rPr>
          <w:noProof/>
          <w:lang w:eastAsia="ru-RU"/>
        </w:rPr>
        <w:pict>
          <v:oval id="_x0000_s1037" style="position:absolute;left:0;text-align:left;margin-left:159.1pt;margin-top:47.1pt;width:47.9pt;height:24.1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" filled="f" strokecolor="red" strokeweight="2pt"/>
        </w:pict>
      </w:r>
      <w:r w:rsidR="00135EBA">
        <w:rPr>
          <w:noProof/>
          <w:lang w:eastAsia="ru-RU"/>
        </w:rPr>
        <w:drawing>
          <wp:inline distT="0" distB="0" distL="0" distR="0">
            <wp:extent cx="5837797" cy="30870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673" b="3318"/>
                    <a:stretch/>
                  </pic:blipFill>
                  <pic:spPr bwMode="auto">
                    <a:xfrm>
                      <a:off x="0" y="0"/>
                      <a:ext cx="5838825" cy="308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0E57" w:rsidRDefault="00E40E57" w:rsidP="00E40E57">
      <w:pPr>
        <w:pStyle w:val="a3"/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52349" w:rsidRDefault="00BD73EC" w:rsidP="00ED4B02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284" w:firstLine="283"/>
      </w:pPr>
      <w:r>
        <w:rPr>
          <w:noProof/>
          <w:lang w:eastAsia="ru-RU"/>
        </w:rPr>
        <w:lastRenderedPageBreak/>
        <w:pict>
          <v:oval id="_x0000_s1031" style="position:absolute;left:0;text-align:left;margin-left:101.4pt;margin-top:118.35pt;width:77.25pt;height:32.8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" filled="f" strokecolor="red" strokeweight="2pt"/>
        </w:pict>
      </w:r>
      <w:r w:rsidR="00ED4B02">
        <w:rPr>
          <w:rFonts w:ascii="Times New Roman" w:hAnsi="Times New Roman"/>
          <w:noProof/>
          <w:sz w:val="28"/>
          <w:szCs w:val="28"/>
          <w:lang w:eastAsia="ru-RU"/>
        </w:rPr>
        <w:t>В</w:t>
      </w:r>
      <w:r w:rsidR="00ED4B02" w:rsidRPr="00ED4B02">
        <w:rPr>
          <w:rFonts w:ascii="Times New Roman" w:hAnsi="Times New Roman"/>
          <w:noProof/>
          <w:sz w:val="28"/>
          <w:szCs w:val="28"/>
          <w:lang w:eastAsia="ru-RU"/>
        </w:rPr>
        <w:t xml:space="preserve"> разделе </w:t>
      </w:r>
      <w:r w:rsidR="00ED4B02" w:rsidRPr="00ED4B0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«Услуги» </w:t>
      </w:r>
      <w:r w:rsidR="00A52349" w:rsidRPr="00ED4B02">
        <w:rPr>
          <w:rFonts w:ascii="Times New Roman" w:hAnsi="Times New Roman"/>
          <w:noProof/>
          <w:sz w:val="28"/>
          <w:szCs w:val="28"/>
          <w:lang w:eastAsia="ru-RU"/>
        </w:rPr>
        <w:t xml:space="preserve">Выберите </w:t>
      </w:r>
      <w:r w:rsidR="00E2779C" w:rsidRPr="00ED4B02">
        <w:rPr>
          <w:rFonts w:ascii="Times New Roman" w:hAnsi="Times New Roman"/>
          <w:noProof/>
          <w:sz w:val="28"/>
          <w:szCs w:val="28"/>
          <w:lang w:eastAsia="ru-RU"/>
        </w:rPr>
        <w:t xml:space="preserve">подраздел </w:t>
      </w:r>
      <w:r w:rsidR="00E2779C" w:rsidRPr="00ED4B02">
        <w:rPr>
          <w:rFonts w:ascii="Times New Roman" w:hAnsi="Times New Roman"/>
          <w:b/>
          <w:noProof/>
          <w:sz w:val="28"/>
          <w:szCs w:val="28"/>
          <w:lang w:eastAsia="ru-RU"/>
        </w:rPr>
        <w:t>«Электронные услуги»</w:t>
      </w:r>
      <w:r w:rsidR="00ED4B02" w:rsidRPr="00ED4B02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="00E2779C" w:rsidRPr="00ED4B0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A52349">
        <w:rPr>
          <w:noProof/>
          <w:lang w:eastAsia="ru-RU"/>
        </w:rPr>
        <w:drawing>
          <wp:inline distT="0" distB="0" distL="0" distR="0">
            <wp:extent cx="5837555" cy="303580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3340" b="4255"/>
                    <a:stretch/>
                  </pic:blipFill>
                  <pic:spPr bwMode="auto">
                    <a:xfrm>
                      <a:off x="0" y="0"/>
                      <a:ext cx="5840111" cy="3037137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4213" w:rsidRDefault="00D74213" w:rsidP="00A52349">
      <w:pPr>
        <w:ind w:left="360"/>
      </w:pPr>
    </w:p>
    <w:p w:rsidR="0002632D" w:rsidRDefault="0002632D" w:rsidP="00A52349">
      <w:pPr>
        <w:ind w:left="360"/>
      </w:pPr>
    </w:p>
    <w:p w:rsidR="00A52349" w:rsidRPr="005B1605" w:rsidRDefault="00A52349" w:rsidP="0002632D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02632D">
        <w:rPr>
          <w:rFonts w:ascii="Times New Roman" w:hAnsi="Times New Roman"/>
          <w:noProof/>
          <w:sz w:val="28"/>
          <w:szCs w:val="28"/>
          <w:lang w:eastAsia="ru-RU"/>
        </w:rPr>
        <w:t xml:space="preserve">открывшейся 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>категори</w:t>
      </w:r>
      <w:r w:rsidR="00F21513">
        <w:rPr>
          <w:rFonts w:ascii="Times New Roman" w:hAnsi="Times New Roman"/>
          <w:noProof/>
          <w:sz w:val="28"/>
          <w:szCs w:val="28"/>
          <w:lang w:eastAsia="ru-RU"/>
        </w:rPr>
        <w:t>и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AC7C4E" w:rsidRPr="00AC7C4E">
        <w:rPr>
          <w:rFonts w:ascii="Times New Roman" w:hAnsi="Times New Roman"/>
          <w:b/>
          <w:noProof/>
          <w:sz w:val="28"/>
          <w:szCs w:val="28"/>
          <w:lang w:eastAsia="ru-RU"/>
        </w:rPr>
        <w:t>«Земельные отношения»</w:t>
      </w:r>
      <w:r w:rsidR="00F21513" w:rsidRPr="00F21513">
        <w:rPr>
          <w:rFonts w:ascii="Times New Roman" w:hAnsi="Times New Roman" w:cs="Times New Roman"/>
          <w:sz w:val="28"/>
          <w:szCs w:val="28"/>
        </w:rPr>
        <w:t xml:space="preserve"> </w:t>
      </w:r>
      <w:r w:rsidR="0002632D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="00F21513">
        <w:rPr>
          <w:rFonts w:ascii="Times New Roman" w:hAnsi="Times New Roman" w:cs="Times New Roman"/>
          <w:sz w:val="28"/>
          <w:szCs w:val="28"/>
        </w:rPr>
        <w:t xml:space="preserve">услугу </w:t>
      </w:r>
      <w:r w:rsidR="00F21513" w:rsidRPr="00F21513">
        <w:rPr>
          <w:rFonts w:ascii="Times New Roman" w:hAnsi="Times New Roman"/>
          <w:b/>
          <w:noProof/>
          <w:sz w:val="28"/>
          <w:szCs w:val="28"/>
          <w:lang w:eastAsia="ru-RU"/>
        </w:rPr>
        <w:t>«Выдача копий архивных документов на право владения землей»</w:t>
      </w:r>
      <w:r w:rsidR="00ED4B02" w:rsidRPr="00ED4B02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5B1605" w:rsidRPr="005B1605" w:rsidRDefault="005B1605" w:rsidP="0002632D">
      <w:pPr>
        <w:pStyle w:val="a3"/>
        <w:tabs>
          <w:tab w:val="left" w:pos="993"/>
        </w:tabs>
        <w:spacing w:after="0" w:line="240" w:lineRule="auto"/>
        <w:ind w:left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B1605" w:rsidRPr="005E1130" w:rsidRDefault="005B1605" w:rsidP="005B1605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1130" w:rsidRDefault="00BD73EC" w:rsidP="005E113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D73EC">
        <w:rPr>
          <w:b/>
          <w:noProof/>
          <w:color w:val="FF0000"/>
          <w:sz w:val="28"/>
          <w:szCs w:val="28"/>
          <w:lang w:eastAsia="ru-RU"/>
        </w:rPr>
        <w:pict>
          <v:oval id="_x0000_s1032" style="position:absolute;left:0;text-align:left;margin-left:150.5pt;margin-top:127.8pt;width:161.85pt;height:81.8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O8xtgd8AAAALAQAADwAAAGRycy9k&#10;b3ducmV2LnhtbEyPQU/DMAyF70j8h8hI3FhK6AYrTSc2iQPsxJh2zhqvrZY4VZNthV+POcHN9nt6&#10;73O5GL0TZxxiF0jD/SQDgVQH21GjYfv5evcEIiZD1rhAqOELIyyq66vSFDZc6APPm9QIDqFYGA1t&#10;Sn0hZaxb9CZOQo/E2iEM3iReh0bawVw43DupsmwmvemIG1rT46rF+rg5ee5dL3Oldmo5Pbrv1bs5&#10;THsb3rS+vRlfnkEkHNOfGX7xGR0qZtqHE9konAal1JytGh5UxgM78lmeg9jz5XGeg6xK+f+H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A7zG2B3wAAAAsBAAAPAAAAAAAAAAAAAAAA&#10;APwEAABkcnMvZG93bnJldi54bWxQSwUGAAAAAAQABADzAAAACAYAAAAA&#10;" filled="f" strokecolor="red" strokeweight="2pt"/>
        </w:pict>
      </w:r>
      <w:r w:rsidR="00AF29C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335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130" w:rsidRDefault="005E1130" w:rsidP="005E113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B1605" w:rsidRDefault="005B1605" w:rsidP="005E113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2632D" w:rsidRDefault="0002632D" w:rsidP="005E113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2632D" w:rsidRDefault="0002632D" w:rsidP="005E113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2632D" w:rsidRDefault="0002632D" w:rsidP="005E113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35EBA" w:rsidRDefault="005B1605" w:rsidP="0002632D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5B1605">
        <w:rPr>
          <w:rFonts w:ascii="Times New Roman" w:hAnsi="Times New Roman"/>
          <w:noProof/>
          <w:sz w:val="28"/>
          <w:szCs w:val="28"/>
          <w:lang w:eastAsia="ru-RU"/>
        </w:rPr>
        <w:t>В</w:t>
      </w:r>
      <w:r w:rsidR="007A654F" w:rsidRPr="005B1605">
        <w:rPr>
          <w:rFonts w:ascii="Times New Roman" w:hAnsi="Times New Roman"/>
          <w:noProof/>
          <w:sz w:val="28"/>
          <w:szCs w:val="28"/>
          <w:lang w:eastAsia="ru-RU"/>
        </w:rPr>
        <w:t>ыб</w:t>
      </w:r>
      <w:r w:rsidR="00D472DD" w:rsidRPr="005B1605">
        <w:rPr>
          <w:rFonts w:ascii="Times New Roman" w:hAnsi="Times New Roman"/>
          <w:noProof/>
          <w:sz w:val="28"/>
          <w:szCs w:val="28"/>
          <w:lang w:eastAsia="ru-RU"/>
        </w:rPr>
        <w:t>ерите</w:t>
      </w:r>
      <w:r w:rsidR="007A654F" w:rsidRPr="005B1605">
        <w:rPr>
          <w:rFonts w:ascii="Times New Roman" w:hAnsi="Times New Roman"/>
          <w:noProof/>
          <w:sz w:val="28"/>
          <w:szCs w:val="28"/>
          <w:lang w:eastAsia="ru-RU"/>
        </w:rPr>
        <w:t xml:space="preserve"> тип получения услуги </w:t>
      </w:r>
      <w:r w:rsidR="007A654F" w:rsidRPr="005B1605">
        <w:rPr>
          <w:rFonts w:ascii="Times New Roman" w:hAnsi="Times New Roman"/>
          <w:b/>
          <w:noProof/>
          <w:sz w:val="28"/>
          <w:szCs w:val="28"/>
          <w:lang w:eastAsia="ru-RU"/>
        </w:rPr>
        <w:t>«Электронная услуга»</w:t>
      </w:r>
      <w:r w:rsidRPr="005B1605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5B1605" w:rsidRDefault="005B1605" w:rsidP="005B160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B1605" w:rsidRDefault="00BD73EC" w:rsidP="005B1605">
      <w:pPr>
        <w:pStyle w:val="a3"/>
        <w:ind w:hanging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34" style="position:absolute;left:0;text-align:left;margin-left:50.3pt;margin-top:200.75pt;width:120.75pt;height:51.9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O8xtgd8AAAALAQAADwAAAGRycy9k&#10;b3ducmV2LnhtbEyPQU/DMAyF70j8h8hI3FhK6AYrTSc2iQPsxJh2zhqvrZY4VZNthV+POcHN9nt6&#10;73O5GL0TZxxiF0jD/SQDgVQH21GjYfv5evcEIiZD1rhAqOELIyyq66vSFDZc6APPm9QIDqFYGA1t&#10;Sn0hZaxb9CZOQo/E2iEM3iReh0bawVw43DupsmwmvemIG1rT46rF+rg5ee5dL3Oldmo5Pbrv1bs5&#10;THsb3rS+vRlfnkEkHNOfGX7xGR0qZtqHE9konAal1JytGh5UxgM78lmeg9jz5XGeg6xK+f+H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A7zG2B3wAAAAsBAAAPAAAAAAAAAAAAAAAA&#10;APwEAABkcnMvZG93bnJldi54bWxQSwUGAAAAAAQABADzAAAACAYAAAAA&#10;" filled="f" strokecolor="red" strokeweight="2pt"/>
        </w:pict>
      </w:r>
      <w:r w:rsidR="005B1605" w:rsidRPr="005B160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3355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605" w:rsidRPr="005B1605" w:rsidRDefault="005B1605" w:rsidP="005B1605">
      <w:pPr>
        <w:pStyle w:val="a3"/>
        <w:ind w:hanging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B1605" w:rsidRPr="00A52349" w:rsidRDefault="005B1605" w:rsidP="005B1605">
      <w:pPr>
        <w:pStyle w:val="a3"/>
        <w:ind w:left="1080" w:hanging="108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00D46" w:rsidRPr="0002632D" w:rsidRDefault="00D00D46" w:rsidP="00956F5A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2632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Авторизуйтесь </w:t>
      </w:r>
      <w:r w:rsidRPr="0002632D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8414B3">
        <w:rPr>
          <w:rFonts w:ascii="Times New Roman" w:hAnsi="Times New Roman"/>
          <w:noProof/>
          <w:sz w:val="28"/>
          <w:szCs w:val="28"/>
          <w:lang w:eastAsia="ru-RU"/>
        </w:rPr>
        <w:t>п</w:t>
      </w:r>
      <w:r w:rsidRPr="0002632D">
        <w:rPr>
          <w:rFonts w:ascii="Times New Roman" w:hAnsi="Times New Roman"/>
          <w:noProof/>
          <w:sz w:val="28"/>
          <w:szCs w:val="28"/>
          <w:lang w:eastAsia="ru-RU"/>
        </w:rPr>
        <w:t xml:space="preserve">ортале для получения услуги. Введите логин и пароль от личного кабинета на </w:t>
      </w:r>
      <w:r w:rsidR="008414B3">
        <w:rPr>
          <w:rFonts w:ascii="Times New Roman" w:hAnsi="Times New Roman"/>
          <w:noProof/>
          <w:sz w:val="28"/>
          <w:szCs w:val="28"/>
          <w:lang w:eastAsia="ru-RU"/>
        </w:rPr>
        <w:t>п</w:t>
      </w:r>
      <w:r w:rsidRPr="0002632D">
        <w:rPr>
          <w:rFonts w:ascii="Times New Roman" w:hAnsi="Times New Roman"/>
          <w:noProof/>
          <w:sz w:val="28"/>
          <w:szCs w:val="28"/>
          <w:lang w:eastAsia="ru-RU"/>
        </w:rPr>
        <w:t>ортале</w:t>
      </w:r>
      <w:r w:rsidR="008414B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8414B3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Pr="0002632D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5B1605" w:rsidRDefault="005B1605" w:rsidP="005B1605">
      <w:pPr>
        <w:pStyle w:val="a3"/>
        <w:spacing w:after="0" w:line="240" w:lineRule="auto"/>
        <w:ind w:left="108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769F6" w:rsidRPr="00D00D46" w:rsidRDefault="00BD73EC" w:rsidP="003769F6">
      <w:pPr>
        <w:pStyle w:val="a3"/>
        <w:spacing w:after="0" w:line="240" w:lineRule="auto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  <w:r w:rsidRPr="00BD73EC">
        <w:rPr>
          <w:noProof/>
          <w:lang w:eastAsia="ru-RU"/>
        </w:rPr>
        <w:pict>
          <v:oval id="Овал 5" o:spid="_x0000_s1029" style="position:absolute;margin-left:38.25pt;margin-top:235.05pt;width:120.75pt;height:29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O8xtgd8AAAALAQAADwAAAGRycy9k&#10;b3ducmV2LnhtbEyPQU/DMAyF70j8h8hI3FhK6AYrTSc2iQPsxJh2zhqvrZY4VZNthV+POcHN9nt6&#10;73O5GL0TZxxiF0jD/SQDgVQH21GjYfv5evcEIiZD1rhAqOELIyyq66vSFDZc6APPm9QIDqFYGA1t&#10;Sn0hZaxb9CZOQo/E2iEM3iReh0bawVw43DupsmwmvemIG1rT46rF+rg5ee5dL3Oldmo5Pbrv1bs5&#10;THsb3rS+vRlfnkEkHNOfGX7xGR0qZtqHE9konAal1JytGh5UxgM78lmeg9jz5XGeg6xK+f+H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A7zG2B3wAAAAsBAAAPAAAAAAAAAAAAAAAA&#10;APwEAABkcnMvZG93bnJldi54bWxQSwUGAAAAAAQABADzAAAACAYAAAAA&#10;" filled="f" strokecolor="red" strokeweight="2pt"/>
        </w:pict>
      </w:r>
      <w:r w:rsidR="003769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33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213" w:rsidRDefault="00BD73EC" w:rsidP="003769F6">
      <w:pPr>
        <w:tabs>
          <w:tab w:val="left" w:pos="1186"/>
        </w:tabs>
        <w:rPr>
          <w:b/>
          <w:sz w:val="28"/>
          <w:szCs w:val="28"/>
        </w:rPr>
      </w:pPr>
      <w:r w:rsidRPr="00BD73EC">
        <w:rPr>
          <w:b/>
          <w:noProof/>
          <w:color w:val="FF0000"/>
          <w:sz w:val="28"/>
          <w:szCs w:val="28"/>
          <w:lang w:eastAsia="ru-RU"/>
        </w:rPr>
        <w:pict>
          <v:line id="Прямая соединительная линия 16" o:spid="_x0000_s1028" style="position:absolute;flip:y;z-index:251663360;visibility:visible;mso-position-horizontal-relative:text;mso-position-vertical-relative:text" from="148.2pt,197.55pt" to="194.7pt,1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" strokecolor="#c0504d [3205]" strokeweight="3pt">
            <v:shadow on="t" color="black" opacity="22937f" origin=",.5" offset="0,.63889mm"/>
          </v:line>
        </w:pict>
      </w:r>
    </w:p>
    <w:p w:rsidR="00B847FE" w:rsidRPr="00015123" w:rsidRDefault="006018C1" w:rsidP="0002632D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Нажмите вкладку</w:t>
      </w:r>
      <w:r w:rsidR="00B847F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847FE" w:rsidRPr="00015123">
        <w:rPr>
          <w:rFonts w:ascii="Times New Roman" w:hAnsi="Times New Roman"/>
          <w:b/>
          <w:noProof/>
          <w:sz w:val="28"/>
          <w:szCs w:val="28"/>
          <w:lang w:eastAsia="ru-RU"/>
        </w:rPr>
        <w:t>«Получить услугу»</w:t>
      </w:r>
    </w:p>
    <w:p w:rsidR="00015123" w:rsidRDefault="00015123" w:rsidP="00015123">
      <w:pPr>
        <w:pStyle w:val="a3"/>
        <w:ind w:left="108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847FE" w:rsidRDefault="00BD73EC" w:rsidP="00B847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35" style="position:absolute;margin-left:34.8pt;margin-top:185.65pt;width:120.75pt;height:29.2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O8xtgd8AAAALAQAADwAAAGRycy9k&#10;b3ducmV2LnhtbEyPQU/DMAyF70j8h8hI3FhK6AYrTSc2iQPsxJh2zhqvrZY4VZNthV+POcHN9nt6&#10;73O5GL0TZxxiF0jD/SQDgVQH21GjYfv5evcEIiZD1rhAqOELIyyq66vSFDZc6APPm9QIDqFYGA1t&#10;Sn0hZaxb9CZOQo/E2iEM3iReh0bawVw43DupsmwmvemIG1rT46rF+rg5ee5dL3Oldmo5Pbrv1bs5&#10;THsb3rS+vRlfnkEkHNOfGX7xGR0qZtqHE9konAal1JytGh5UxgM78lmeg9jz5XGeg6xK+f+H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A7zG2B3wAAAAsBAAAPAAAAAAAAAAAAAAAA&#10;APwEAABkcnMvZG93bnJldi54bWxQSwUGAAAAAAQABADzAAAACAYAAAAA&#10;" filled="f" strokecolor="red" strokeweight="2pt"/>
        </w:pict>
      </w:r>
      <w:r w:rsidR="00B847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335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23" w:rsidRDefault="00015123" w:rsidP="00B847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15123" w:rsidRDefault="00015123" w:rsidP="00B847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60124" w:rsidRDefault="00015123" w:rsidP="00360124">
      <w:pPr>
        <w:pStyle w:val="a3"/>
        <w:numPr>
          <w:ilvl w:val="0"/>
          <w:numId w:val="2"/>
        </w:numPr>
        <w:tabs>
          <w:tab w:val="left" w:pos="0"/>
        </w:tabs>
        <w:ind w:left="0"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360124">
        <w:rPr>
          <w:rFonts w:ascii="Times New Roman" w:hAnsi="Times New Roman"/>
          <w:noProof/>
          <w:sz w:val="28"/>
          <w:szCs w:val="28"/>
          <w:lang w:eastAsia="ru-RU"/>
        </w:rPr>
        <w:t>В открывшемся окне заполните все поля, обозначенные знаком (*).</w:t>
      </w:r>
    </w:p>
    <w:p w:rsidR="00015123" w:rsidRPr="00360124" w:rsidRDefault="00015123" w:rsidP="00360124">
      <w:pPr>
        <w:tabs>
          <w:tab w:val="left" w:pos="1134"/>
        </w:tabs>
        <w:rPr>
          <w:rFonts w:ascii="Times New Roman" w:hAnsi="Times New Roman"/>
          <w:noProof/>
          <w:sz w:val="28"/>
          <w:szCs w:val="28"/>
          <w:lang w:eastAsia="ru-RU"/>
        </w:rPr>
      </w:pPr>
      <w:r w:rsidRPr="00360124">
        <w:rPr>
          <w:rFonts w:ascii="Times New Roman" w:hAnsi="Times New Roman"/>
          <w:noProof/>
          <w:sz w:val="28"/>
          <w:szCs w:val="28"/>
          <w:lang w:eastAsia="ru-RU"/>
        </w:rPr>
        <w:t>Прикрепите скриншоты необходимых документов в требуемом формате.</w:t>
      </w:r>
    </w:p>
    <w:p w:rsidR="007A654F" w:rsidRDefault="00E40E57" w:rsidP="00E40E57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120765" cy="344335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24" w:rsidRDefault="00360124" w:rsidP="00E40E57">
      <w:pPr>
        <w:pStyle w:val="a3"/>
        <w:ind w:left="0"/>
      </w:pPr>
    </w:p>
    <w:p w:rsidR="00360124" w:rsidRPr="00D5714A" w:rsidRDefault="00D5714A" w:rsidP="00360124">
      <w:pPr>
        <w:pStyle w:val="a3"/>
        <w:numPr>
          <w:ilvl w:val="0"/>
          <w:numId w:val="2"/>
        </w:numPr>
        <w:spacing w:after="160" w:line="256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="00360124" w:rsidRPr="00360124">
        <w:rPr>
          <w:rFonts w:ascii="Times New Roman" w:hAnsi="Times New Roman"/>
          <w:noProof/>
          <w:sz w:val="28"/>
          <w:szCs w:val="28"/>
          <w:lang w:eastAsia="ru-RU"/>
        </w:rPr>
        <w:t xml:space="preserve">ажмите кнопку </w:t>
      </w:r>
      <w:r w:rsidR="00360124" w:rsidRPr="00D5714A">
        <w:rPr>
          <w:rFonts w:ascii="Times New Roman" w:hAnsi="Times New Roman"/>
          <w:b/>
          <w:noProof/>
          <w:sz w:val="28"/>
          <w:szCs w:val="28"/>
          <w:lang w:eastAsia="ru-RU"/>
        </w:rPr>
        <w:t>«Отправить»</w:t>
      </w:r>
    </w:p>
    <w:p w:rsidR="00D472DD" w:rsidRDefault="00D472DD" w:rsidP="003A3778">
      <w:pPr>
        <w:pStyle w:val="a3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40E57" w:rsidRDefault="00BD73EC" w:rsidP="00E40E57">
      <w:pPr>
        <w:pStyle w:val="a3"/>
        <w:ind w:left="426" w:hanging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oval id="_x0000_s1038" style="position:absolute;left:0;text-align:left;margin-left:167.55pt;margin-top:237.15pt;width:120.75pt;height:29.2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O8xtgd8AAAALAQAADwAAAGRycy9k&#10;b3ducmV2LnhtbEyPQU/DMAyF70j8h8hI3FhK6AYrTSc2iQPsxJh2zhqvrZY4VZNthV+POcHN9nt6&#10;73O5GL0TZxxiF0jD/SQDgVQH21GjYfv5evcEIiZD1rhAqOELIyyq66vSFDZc6APPm9QIDqFYGA1t&#10;Sn0hZaxb9CZOQo/E2iEM3iReh0bawVw43DupsmwmvemIG1rT46rF+rg5ee5dL3Oldmo5Pbrv1bs5&#10;THsb3rS+vRlfnkEkHNOfGX7xGR0qZtqHE9konAal1JytGh5UxgM78lmeg9jz5XGeg6xK+f+H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A7zG2B3wAAAAsBAAAPAAAAAAAAAAAAAAAA&#10;APwEAABkcnMvZG93bnJldi54bWxQSwUGAAAAAAQABADzAAAACAYAAAAA&#10;" filled="f" strokecolor="red" strokeweight="2pt"/>
        </w:pict>
      </w:r>
      <w:r w:rsidR="00E40E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335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E57" w:rsidRDefault="00E40E57" w:rsidP="00E40E57">
      <w:pPr>
        <w:pStyle w:val="a3"/>
        <w:ind w:left="426" w:hanging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A3778" w:rsidRPr="00D74213" w:rsidRDefault="003A3778" w:rsidP="003A3778">
      <w:pPr>
        <w:pStyle w:val="a3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16EA" w:rsidRPr="00D74213" w:rsidRDefault="007016EA" w:rsidP="006018C1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</w:t>
      </w:r>
      <w:r w:rsidR="004B39FD"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в личном кабинете</w:t>
      </w:r>
      <w:r w:rsidR="00D74213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sectPr w:rsidR="007016EA" w:rsidRPr="00D74213" w:rsidSect="0002632D">
      <w:pgSz w:w="11906" w:h="16838"/>
      <w:pgMar w:top="1135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1E33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C53A1D"/>
    <w:multiLevelType w:val="hybridMultilevel"/>
    <w:tmpl w:val="2A126202"/>
    <w:lvl w:ilvl="0" w:tplc="3EBC0C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D7DFB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A24DF"/>
    <w:multiLevelType w:val="hybridMultilevel"/>
    <w:tmpl w:val="40D0E8E6"/>
    <w:lvl w:ilvl="0" w:tplc="CDC6C932">
      <w:start w:val="5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00832E8"/>
    <w:multiLevelType w:val="hybridMultilevel"/>
    <w:tmpl w:val="D53AD156"/>
    <w:lvl w:ilvl="0" w:tplc="83AE450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F818A9"/>
    <w:multiLevelType w:val="hybridMultilevel"/>
    <w:tmpl w:val="37FE8320"/>
    <w:lvl w:ilvl="0" w:tplc="D652943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C3186A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135EBA"/>
    <w:rsid w:val="00001758"/>
    <w:rsid w:val="00015123"/>
    <w:rsid w:val="0002632D"/>
    <w:rsid w:val="000535C8"/>
    <w:rsid w:val="00135EBA"/>
    <w:rsid w:val="002A6487"/>
    <w:rsid w:val="0035755A"/>
    <w:rsid w:val="00360124"/>
    <w:rsid w:val="003769F6"/>
    <w:rsid w:val="003A3778"/>
    <w:rsid w:val="003B5B11"/>
    <w:rsid w:val="003C1FEB"/>
    <w:rsid w:val="003E0218"/>
    <w:rsid w:val="00437534"/>
    <w:rsid w:val="004B39FD"/>
    <w:rsid w:val="005B1605"/>
    <w:rsid w:val="005C398F"/>
    <w:rsid w:val="005E1130"/>
    <w:rsid w:val="006018C1"/>
    <w:rsid w:val="00632824"/>
    <w:rsid w:val="00676DA5"/>
    <w:rsid w:val="007016EA"/>
    <w:rsid w:val="007A654F"/>
    <w:rsid w:val="008414B3"/>
    <w:rsid w:val="00956F5A"/>
    <w:rsid w:val="00A52349"/>
    <w:rsid w:val="00AC7C4E"/>
    <w:rsid w:val="00AE55E0"/>
    <w:rsid w:val="00AF29C9"/>
    <w:rsid w:val="00B05AA8"/>
    <w:rsid w:val="00B847FE"/>
    <w:rsid w:val="00B87311"/>
    <w:rsid w:val="00BD73EC"/>
    <w:rsid w:val="00BD7A04"/>
    <w:rsid w:val="00BF7F26"/>
    <w:rsid w:val="00C32A8B"/>
    <w:rsid w:val="00C660B6"/>
    <w:rsid w:val="00CA3FA9"/>
    <w:rsid w:val="00D00D46"/>
    <w:rsid w:val="00D01D5C"/>
    <w:rsid w:val="00D1429F"/>
    <w:rsid w:val="00D472DD"/>
    <w:rsid w:val="00D5714A"/>
    <w:rsid w:val="00D652E3"/>
    <w:rsid w:val="00D74213"/>
    <w:rsid w:val="00E2779C"/>
    <w:rsid w:val="00E40E57"/>
    <w:rsid w:val="00ED4B02"/>
    <w:rsid w:val="00F21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E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EB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523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5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vvrn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В. Смагина</dc:creator>
  <cp:lastModifiedBy>GvozdkovaUA</cp:lastModifiedBy>
  <cp:revision>14</cp:revision>
  <cp:lastPrinted>2022-07-27T09:51:00Z</cp:lastPrinted>
  <dcterms:created xsi:type="dcterms:W3CDTF">2022-06-15T08:29:00Z</dcterms:created>
  <dcterms:modified xsi:type="dcterms:W3CDTF">2022-08-15T12:31:00Z</dcterms:modified>
</cp:coreProperties>
</file>